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57E0" w14:textId="77777777" w:rsidR="003E6483" w:rsidRPr="00640D4C" w:rsidRDefault="00297EC5">
      <w:pPr>
        <w:jc w:val="right"/>
        <w:rPr>
          <w:b/>
          <w:sz w:val="32"/>
          <w:szCs w:val="32"/>
        </w:rPr>
      </w:pPr>
      <w:r w:rsidRPr="00640D4C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FAD97E9" wp14:editId="41A9C1A7">
            <wp:simplePos x="0" y="0"/>
            <wp:positionH relativeFrom="column">
              <wp:posOffset>171450</wp:posOffset>
            </wp:positionH>
            <wp:positionV relativeFrom="paragraph">
              <wp:posOffset>-323850</wp:posOffset>
            </wp:positionV>
            <wp:extent cx="1066800" cy="481330"/>
            <wp:effectExtent l="0" t="0" r="0" b="0"/>
            <wp:wrapNone/>
            <wp:docPr id="4" name="Picture 4" descr="Logo with 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483" w:rsidRPr="00640D4C">
        <w:rPr>
          <w:b/>
          <w:sz w:val="32"/>
          <w:szCs w:val="32"/>
        </w:rPr>
        <w:t>ENGLISH BLUFF ELEMENTARY SCHOOL</w:t>
      </w:r>
    </w:p>
    <w:p w14:paraId="1F05D1B1" w14:textId="77777777" w:rsidR="003E6483" w:rsidRPr="00640D4C" w:rsidRDefault="00297EC5">
      <w:pPr>
        <w:jc w:val="right"/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2876EED3" wp14:editId="75B4CF3E">
            <wp:simplePos x="0" y="0"/>
            <wp:positionH relativeFrom="column">
              <wp:posOffset>314325</wp:posOffset>
            </wp:positionH>
            <wp:positionV relativeFrom="paragraph">
              <wp:posOffset>12065</wp:posOffset>
            </wp:positionV>
            <wp:extent cx="658832" cy="647065"/>
            <wp:effectExtent l="0" t="0" r="8255" b="635"/>
            <wp:wrapNone/>
            <wp:docPr id="3" name="irc_mi" descr="Image result for ib world schoo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b world school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2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483" w:rsidRPr="00640D4C">
        <w:t>402 English Bluff Road, Delta, B.C. V4M 2N2</w:t>
      </w:r>
    </w:p>
    <w:p w14:paraId="3D4A384F" w14:textId="77777777" w:rsidR="00297EC5" w:rsidRDefault="00297EC5"/>
    <w:p w14:paraId="635F13B3" w14:textId="77777777" w:rsidR="003E6483" w:rsidRPr="00640D4C" w:rsidRDefault="003E6483">
      <w:pPr>
        <w:jc w:val="right"/>
      </w:pPr>
      <w:r w:rsidRPr="00640D4C">
        <w:t>Telephone: (604) 943-0201   Fax: (604) 943-9421</w:t>
      </w:r>
    </w:p>
    <w:p w14:paraId="5183B489" w14:textId="1D149295" w:rsidR="003E6483" w:rsidRPr="00640D4C" w:rsidRDefault="00297EC5">
      <w:pPr>
        <w:rPr>
          <w:i/>
        </w:rPr>
      </w:pPr>
      <w:r>
        <w:rPr>
          <w:i/>
        </w:rPr>
        <w:t xml:space="preserve">                                     </w:t>
      </w:r>
      <w:r w:rsidR="003E6483">
        <w:rPr>
          <w:i/>
        </w:rPr>
        <w:tab/>
      </w:r>
      <w:r w:rsidR="003E6483">
        <w:rPr>
          <w:i/>
        </w:rPr>
        <w:tab/>
      </w:r>
      <w:r w:rsidR="003E6483">
        <w:rPr>
          <w:i/>
        </w:rPr>
        <w:tab/>
      </w:r>
      <w:r w:rsidR="003E6483">
        <w:rPr>
          <w:i/>
        </w:rPr>
        <w:tab/>
      </w:r>
      <w:r w:rsidR="00EE388F">
        <w:rPr>
          <w:i/>
        </w:rPr>
        <w:t xml:space="preserve">            </w:t>
      </w:r>
      <w:r w:rsidR="003E6483">
        <w:rPr>
          <w:i/>
        </w:rPr>
        <w:tab/>
      </w:r>
      <w:r w:rsidR="00F87590">
        <w:rPr>
          <w:i/>
        </w:rPr>
        <w:t>M</w:t>
      </w:r>
      <w:r w:rsidR="003E6483" w:rsidRPr="00640D4C">
        <w:rPr>
          <w:i/>
        </w:rPr>
        <w:t>s</w:t>
      </w:r>
      <w:r w:rsidR="00F87590">
        <w:rPr>
          <w:i/>
        </w:rPr>
        <w:t>.</w:t>
      </w:r>
      <w:r w:rsidR="003E6483" w:rsidRPr="00640D4C">
        <w:rPr>
          <w:i/>
        </w:rPr>
        <w:t xml:space="preserve"> </w:t>
      </w:r>
      <w:r w:rsidR="00EE388F">
        <w:rPr>
          <w:i/>
        </w:rPr>
        <w:t>Toshi Carleton Gaines</w:t>
      </w:r>
      <w:r w:rsidR="003E6483" w:rsidRPr="00640D4C">
        <w:rPr>
          <w:i/>
        </w:rPr>
        <w:t>, Principal</w:t>
      </w:r>
    </w:p>
    <w:p w14:paraId="44B1C4EF" w14:textId="34BEF264" w:rsidR="003E6483" w:rsidRPr="00640D4C" w:rsidRDefault="00297EC5">
      <w:pPr>
        <w:rPr>
          <w:i/>
        </w:rPr>
      </w:pPr>
      <w:r>
        <w:rPr>
          <w:i/>
        </w:rPr>
        <w:t xml:space="preserve">Soaring Toward Success </w:t>
      </w:r>
      <w:r w:rsidR="003E6483" w:rsidRPr="00640D4C">
        <w:rPr>
          <w:i/>
        </w:rPr>
        <w:t xml:space="preserve">                                         </w:t>
      </w:r>
      <w:r w:rsidR="00EE388F">
        <w:rPr>
          <w:i/>
        </w:rPr>
        <w:t xml:space="preserve">        </w:t>
      </w:r>
      <w:r w:rsidR="003E6483">
        <w:rPr>
          <w:i/>
        </w:rPr>
        <w:t xml:space="preserve">    </w:t>
      </w:r>
      <w:r w:rsidR="003E6483" w:rsidRPr="00640D4C">
        <w:rPr>
          <w:i/>
        </w:rPr>
        <w:t xml:space="preserve">Mrs. </w:t>
      </w:r>
      <w:r w:rsidR="00EE388F">
        <w:rPr>
          <w:i/>
        </w:rPr>
        <w:t>Maureen Hudie</w:t>
      </w:r>
      <w:r w:rsidR="003E6483" w:rsidRPr="00640D4C">
        <w:rPr>
          <w:i/>
        </w:rPr>
        <w:t>, Administrative Assistant</w:t>
      </w:r>
    </w:p>
    <w:p w14:paraId="72DCE481" w14:textId="77777777" w:rsidR="003E6483" w:rsidRPr="00E76E79" w:rsidRDefault="003E6483">
      <w:pPr>
        <w:pBdr>
          <w:bottom w:val="thinThickSmallGap" w:sz="24" w:space="1" w:color="auto"/>
        </w:pBdr>
        <w:jc w:val="center"/>
      </w:pPr>
    </w:p>
    <w:p w14:paraId="1F372758" w14:textId="77777777" w:rsidR="00BA77F3" w:rsidRDefault="00BA77F3"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47F7F60" wp14:editId="38071A3B">
            <wp:simplePos x="0" y="0"/>
            <wp:positionH relativeFrom="column">
              <wp:posOffset>5334241</wp:posOffset>
            </wp:positionH>
            <wp:positionV relativeFrom="paragraph">
              <wp:posOffset>157480</wp:posOffset>
            </wp:positionV>
            <wp:extent cx="1303414" cy="981075"/>
            <wp:effectExtent l="0" t="0" r="0" b="0"/>
            <wp:wrapNone/>
            <wp:docPr id="1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34" cy="9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D25D3" w14:textId="0C811983" w:rsidR="003E6483" w:rsidRDefault="00696247">
      <w:r>
        <w:t>December 1</w:t>
      </w:r>
      <w:r w:rsidR="00EE388F">
        <w:t>, 2022</w:t>
      </w:r>
    </w:p>
    <w:p w14:paraId="21D0D4BD" w14:textId="77777777" w:rsidR="003E6483" w:rsidRDefault="003E6483"/>
    <w:p w14:paraId="637E1C44" w14:textId="71FEC451" w:rsidR="00503166" w:rsidRDefault="004D4C2A" w:rsidP="00E04781">
      <w:pPr>
        <w:jc w:val="center"/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 xml:space="preserve">          </w:t>
      </w:r>
      <w:r w:rsidR="00F87590" w:rsidRPr="00F87590">
        <w:rPr>
          <w:rFonts w:ascii="Clarendon" w:hAnsi="Clarendon"/>
          <w:b/>
          <w:sz w:val="28"/>
          <w:szCs w:val="28"/>
        </w:rPr>
        <w:t xml:space="preserve">ANNUAL </w:t>
      </w:r>
      <w:r w:rsidR="00ED102B">
        <w:rPr>
          <w:rFonts w:ascii="Clarendon" w:hAnsi="Clarendon"/>
          <w:b/>
          <w:sz w:val="28"/>
          <w:szCs w:val="28"/>
        </w:rPr>
        <w:t>EB FAMILY</w:t>
      </w:r>
      <w:r w:rsidR="003E6483" w:rsidRPr="00503166">
        <w:rPr>
          <w:rFonts w:ascii="Clarendon" w:hAnsi="Clarendon"/>
          <w:b/>
          <w:sz w:val="28"/>
          <w:szCs w:val="28"/>
        </w:rPr>
        <w:t xml:space="preserve"> PANCAKE BREAKF</w:t>
      </w:r>
      <w:r w:rsidR="00E04781">
        <w:rPr>
          <w:rFonts w:ascii="Clarendon" w:hAnsi="Clarendon"/>
          <w:b/>
          <w:sz w:val="28"/>
          <w:szCs w:val="28"/>
        </w:rPr>
        <w:t>A</w:t>
      </w:r>
      <w:r w:rsidR="003E6483" w:rsidRPr="00503166">
        <w:rPr>
          <w:rFonts w:ascii="Clarendon" w:hAnsi="Clarendon"/>
          <w:b/>
          <w:sz w:val="28"/>
          <w:szCs w:val="28"/>
        </w:rPr>
        <w:t>ST</w:t>
      </w:r>
    </w:p>
    <w:p w14:paraId="780F5316" w14:textId="1BC7AE1B" w:rsidR="003E6483" w:rsidRPr="00503166" w:rsidRDefault="00EE388F" w:rsidP="006A7336">
      <w:pPr>
        <w:ind w:firstLine="720"/>
        <w:jc w:val="center"/>
        <w:rPr>
          <w:rFonts w:ascii="Clarendon" w:hAnsi="Clarendon"/>
          <w:sz w:val="28"/>
          <w:szCs w:val="28"/>
          <w:u w:val="single"/>
        </w:rPr>
      </w:pPr>
      <w:r>
        <w:rPr>
          <w:rFonts w:ascii="Clarendon" w:hAnsi="Clarendon"/>
          <w:b/>
          <w:sz w:val="28"/>
          <w:szCs w:val="28"/>
          <w:u w:val="single"/>
        </w:rPr>
        <w:t>TUES</w:t>
      </w:r>
      <w:r w:rsidR="00503166" w:rsidRPr="00503166">
        <w:rPr>
          <w:rFonts w:ascii="Clarendon" w:hAnsi="Clarendon"/>
          <w:b/>
          <w:sz w:val="28"/>
          <w:szCs w:val="28"/>
          <w:u w:val="single"/>
        </w:rPr>
        <w:t xml:space="preserve">DAY, DECEMBER </w:t>
      </w:r>
      <w:r w:rsidR="00BA77F3">
        <w:rPr>
          <w:rFonts w:ascii="Clarendon" w:hAnsi="Clarendon"/>
          <w:b/>
          <w:sz w:val="28"/>
          <w:szCs w:val="28"/>
          <w:u w:val="single"/>
        </w:rPr>
        <w:t>1</w:t>
      </w:r>
      <w:r>
        <w:rPr>
          <w:rFonts w:ascii="Clarendon" w:hAnsi="Clarendon"/>
          <w:b/>
          <w:sz w:val="28"/>
          <w:szCs w:val="28"/>
          <w:u w:val="single"/>
        </w:rPr>
        <w:t>3</w:t>
      </w:r>
      <w:r w:rsidR="00BF03DD">
        <w:rPr>
          <w:rFonts w:ascii="Clarendon" w:hAnsi="Clarendon"/>
          <w:b/>
          <w:sz w:val="28"/>
          <w:szCs w:val="28"/>
          <w:u w:val="single"/>
        </w:rPr>
        <w:t xml:space="preserve">TH – </w:t>
      </w:r>
      <w:r w:rsidR="00E04781">
        <w:rPr>
          <w:rFonts w:ascii="Clarendon" w:hAnsi="Clarendon"/>
          <w:b/>
          <w:sz w:val="28"/>
          <w:szCs w:val="28"/>
          <w:u w:val="single"/>
        </w:rPr>
        <w:t>8:00</w:t>
      </w:r>
      <w:r w:rsidR="00BF03DD">
        <w:rPr>
          <w:rFonts w:ascii="Clarendon" w:hAnsi="Clarendon"/>
          <w:b/>
          <w:sz w:val="28"/>
          <w:szCs w:val="28"/>
          <w:u w:val="single"/>
        </w:rPr>
        <w:t>-9:00 a.m.</w:t>
      </w:r>
    </w:p>
    <w:p w14:paraId="7EF372E4" w14:textId="77777777" w:rsidR="003E6483" w:rsidRDefault="003E6483" w:rsidP="00E04781">
      <w:pPr>
        <w:jc w:val="center"/>
      </w:pPr>
    </w:p>
    <w:p w14:paraId="5C8B976D" w14:textId="77777777" w:rsidR="003E6483" w:rsidRDefault="003E6483">
      <w:r>
        <w:t>Dear Parents/Guardians:</w:t>
      </w:r>
    </w:p>
    <w:p w14:paraId="723D2183" w14:textId="77777777" w:rsidR="0038065F" w:rsidRDefault="0038065F"/>
    <w:p w14:paraId="2E3B9487" w14:textId="006F5B85" w:rsidR="00410167" w:rsidRDefault="00E44383" w:rsidP="00297EC5">
      <w:pPr>
        <w:jc w:val="both"/>
      </w:pPr>
      <w:r>
        <w:t>Christmas wouldn’t be the same without our pancake breakfast.</w:t>
      </w:r>
      <w:r w:rsidR="003E6483">
        <w:t xml:space="preserve">  Our </w:t>
      </w:r>
      <w:r w:rsidR="004320AD">
        <w:t>s</w:t>
      </w:r>
      <w:r w:rsidR="003E6483">
        <w:t xml:space="preserve">taff </w:t>
      </w:r>
      <w:r w:rsidR="004320AD">
        <w:t>e</w:t>
      </w:r>
      <w:r w:rsidR="003E6483">
        <w:t xml:space="preserve">lves are all set to make everyone </w:t>
      </w:r>
      <w:r w:rsidR="00410167">
        <w:t xml:space="preserve">a pancake </w:t>
      </w:r>
      <w:r w:rsidR="003E6483">
        <w:t>breakfast on</w:t>
      </w:r>
      <w:r w:rsidR="00BA77F3">
        <w:t xml:space="preserve"> </w:t>
      </w:r>
      <w:r w:rsidR="00EE388F">
        <w:t>Tues</w:t>
      </w:r>
      <w:r w:rsidR="00BA77F3">
        <w:t>day, December 1</w:t>
      </w:r>
      <w:r w:rsidR="00EE388F">
        <w:t>3</w:t>
      </w:r>
      <w:r w:rsidR="00410167" w:rsidRPr="00410167">
        <w:rPr>
          <w:vertAlign w:val="superscript"/>
        </w:rPr>
        <w:t>th</w:t>
      </w:r>
      <w:r w:rsidR="00410167">
        <w:t xml:space="preserve">.  </w:t>
      </w:r>
      <w:r w:rsidR="001745FC">
        <w:t xml:space="preserve">We invite </w:t>
      </w:r>
      <w:r w:rsidR="00410167">
        <w:t>you and your children to</w:t>
      </w:r>
      <w:r w:rsidR="003E6483">
        <w:t xml:space="preserve"> </w:t>
      </w:r>
      <w:r w:rsidR="00410167">
        <w:t>come in your jammies</w:t>
      </w:r>
      <w:r w:rsidR="001745FC">
        <w:t xml:space="preserve"> (</w:t>
      </w:r>
      <w:r w:rsidR="004320AD">
        <w:t>optional</w:t>
      </w:r>
      <w:r w:rsidR="001745FC">
        <w:t>)</w:t>
      </w:r>
      <w:r w:rsidR="00510743">
        <w:t xml:space="preserve"> and enjoy breakfast with the school community.  Breakfast will be served between </w:t>
      </w:r>
      <w:r w:rsidR="00E04781">
        <w:t>8:00</w:t>
      </w:r>
      <w:r w:rsidR="00510743">
        <w:t xml:space="preserve"> a.m. and </w:t>
      </w:r>
      <w:r w:rsidR="00ED2DC3">
        <w:t>9:00</w:t>
      </w:r>
      <w:r w:rsidR="00510743">
        <w:t xml:space="preserve"> a.m.  </w:t>
      </w:r>
    </w:p>
    <w:p w14:paraId="3EBDD549" w14:textId="77777777" w:rsidR="004320AD" w:rsidRDefault="004320AD"/>
    <w:p w14:paraId="13AC2DFC" w14:textId="77777777" w:rsidR="00410167" w:rsidRDefault="001A0BFD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17968F62" wp14:editId="06074E97">
            <wp:simplePos x="0" y="0"/>
            <wp:positionH relativeFrom="column">
              <wp:posOffset>1775460</wp:posOffset>
            </wp:positionH>
            <wp:positionV relativeFrom="paragraph">
              <wp:posOffset>520065</wp:posOffset>
            </wp:positionV>
            <wp:extent cx="1304925" cy="1054100"/>
            <wp:effectExtent l="0" t="0" r="9525" b="0"/>
            <wp:wrapNone/>
            <wp:docPr id="9" name="Picture 9" descr="Image result for elves cooking pancak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ves cooking pancak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67">
        <w:t xml:space="preserve">To get an idea of how many we </w:t>
      </w:r>
      <w:r w:rsidR="00510743">
        <w:t>can expect</w:t>
      </w:r>
      <w:r w:rsidR="00410167">
        <w:t xml:space="preserve"> for breakfast, </w:t>
      </w:r>
      <w:r w:rsidR="00492C02">
        <w:t>please pre-order your tickets.</w:t>
      </w:r>
      <w:r w:rsidR="00082503">
        <w:t xml:space="preserve"> </w:t>
      </w:r>
      <w:r w:rsidR="00410167">
        <w:t xml:space="preserve">The </w:t>
      </w:r>
      <w:r w:rsidR="001E69B1">
        <w:t>cost of tickets is</w:t>
      </w:r>
      <w:r w:rsidR="00410167">
        <w:t xml:space="preserve"> $5.00 per person.  Your breakfast w</w:t>
      </w:r>
      <w:r w:rsidR="00804D77">
        <w:t xml:space="preserve">ill include </w:t>
      </w:r>
      <w:r w:rsidR="00ED2DC3">
        <w:t>- pancakes</w:t>
      </w:r>
      <w:r w:rsidR="00082503">
        <w:t xml:space="preserve"> with butter and syrup</w:t>
      </w:r>
      <w:r w:rsidR="00410167">
        <w:t>, coffee and/or juice and a mandarin orange.</w:t>
      </w:r>
    </w:p>
    <w:p w14:paraId="4F6CD591" w14:textId="77777777" w:rsidR="00082503" w:rsidRDefault="00082503"/>
    <w:p w14:paraId="1D49FE49" w14:textId="77777777" w:rsidR="00082503" w:rsidRDefault="00082503">
      <w:r>
        <w:t>We hope you can join us!</w:t>
      </w:r>
    </w:p>
    <w:p w14:paraId="3AACEB7F" w14:textId="77777777" w:rsidR="00082503" w:rsidRDefault="00082503"/>
    <w:p w14:paraId="16D32ABA" w14:textId="77777777" w:rsidR="00082503" w:rsidRDefault="00082503"/>
    <w:p w14:paraId="3E1ACEE7" w14:textId="77777777" w:rsidR="00082503" w:rsidRDefault="00082503"/>
    <w:p w14:paraId="258049A3" w14:textId="77777777" w:rsidR="00082503" w:rsidRDefault="00082503">
      <w:r>
        <w:t>Your EB Staff Elves</w:t>
      </w:r>
    </w:p>
    <w:p w14:paraId="4595C443" w14:textId="77777777" w:rsidR="00FF465C" w:rsidRDefault="00FF465C"/>
    <w:p w14:paraId="1D971436" w14:textId="3D8F6FB1" w:rsidR="00132648" w:rsidRDefault="00C22A41">
      <w:r>
        <w:sym w:font="Wingdings 2" w:char="F025"/>
      </w:r>
      <w:r>
        <w:sym w:font="Wingdings 2" w:char="F025"/>
      </w:r>
      <w:r>
        <w:sym w:font="Wingdings 2" w:char="F025"/>
      </w:r>
      <w:r>
        <w:sym w:font="Wingdings 2" w:char="F025"/>
      </w:r>
      <w:r>
        <w:sym w:font="Wingdings 2" w:char="F025"/>
      </w:r>
      <w:r>
        <w:sym w:font="Wingdings 2" w:char="F025"/>
      </w:r>
      <w:r>
        <w:sym w:font="Wingdings 2" w:char="F025"/>
      </w:r>
      <w:r>
        <w:t>------</w:t>
      </w:r>
      <w:r w:rsidRPr="007603B6">
        <w:rPr>
          <w:b/>
        </w:rPr>
        <w:t>PLE</w:t>
      </w:r>
      <w:r w:rsidR="001A0BFD">
        <w:rPr>
          <w:b/>
        </w:rPr>
        <w:t>ASE RETURN on or before WEDNES</w:t>
      </w:r>
      <w:r w:rsidR="00BA77F3">
        <w:rPr>
          <w:b/>
        </w:rPr>
        <w:t xml:space="preserve">DAY, DECEMBER </w:t>
      </w:r>
      <w:r w:rsidR="00E04781">
        <w:rPr>
          <w:b/>
        </w:rPr>
        <w:t>7</w:t>
      </w:r>
      <w:r w:rsidR="00E63327" w:rsidRPr="00E63327">
        <w:rPr>
          <w:b/>
          <w:vertAlign w:val="superscript"/>
        </w:rPr>
        <w:t>TH</w:t>
      </w:r>
      <w:r w:rsidR="00E63327">
        <w:rPr>
          <w:b/>
        </w:rPr>
        <w:t xml:space="preserve"> </w:t>
      </w:r>
      <w:r w:rsidR="00637F1E">
        <w:rPr>
          <w:b/>
        </w:rPr>
        <w:t xml:space="preserve"> </w:t>
      </w:r>
      <w:r w:rsidRPr="007603B6">
        <w:rPr>
          <w:b/>
        </w:rPr>
        <w:t xml:space="preserve"> </w:t>
      </w:r>
      <w:r>
        <w:t>--------</w:t>
      </w:r>
    </w:p>
    <w:p w14:paraId="47EF153D" w14:textId="77777777" w:rsidR="00C22A41" w:rsidRDefault="00C22A41" w:rsidP="00132648">
      <w:pPr>
        <w:jc w:val="center"/>
      </w:pPr>
    </w:p>
    <w:p w14:paraId="3A0E92C9" w14:textId="790201D1" w:rsidR="00132648" w:rsidRPr="00DA15CA" w:rsidRDefault="00132648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mic Sans MS" w:hAnsi="Comic Sans MS"/>
          <w:b/>
        </w:rPr>
      </w:pPr>
      <w:r w:rsidRPr="00DA15CA">
        <w:rPr>
          <w:rFonts w:ascii="Comic Sans MS" w:hAnsi="Comic Sans MS"/>
          <w:b/>
        </w:rPr>
        <w:t>EB FAMILY PANCAKE BREAKFAST</w:t>
      </w:r>
      <w:r w:rsidR="00E20F2F">
        <w:rPr>
          <w:rFonts w:ascii="Comic Sans MS" w:hAnsi="Comic Sans MS"/>
          <w:b/>
        </w:rPr>
        <w:t xml:space="preserve"> – </w:t>
      </w:r>
      <w:r w:rsidR="00EE388F">
        <w:rPr>
          <w:rFonts w:ascii="Comic Sans MS" w:hAnsi="Comic Sans MS"/>
          <w:b/>
        </w:rPr>
        <w:t>TUES</w:t>
      </w:r>
      <w:r w:rsidR="00E20F2F">
        <w:rPr>
          <w:rFonts w:ascii="Comic Sans MS" w:hAnsi="Comic Sans MS"/>
          <w:b/>
        </w:rPr>
        <w:t xml:space="preserve">DAY, DECEMBER </w:t>
      </w:r>
      <w:r w:rsidR="00BA77F3">
        <w:rPr>
          <w:rFonts w:ascii="Comic Sans MS" w:hAnsi="Comic Sans MS"/>
          <w:b/>
        </w:rPr>
        <w:t>1</w:t>
      </w:r>
      <w:r w:rsidR="00EE388F">
        <w:rPr>
          <w:rFonts w:ascii="Comic Sans MS" w:hAnsi="Comic Sans MS"/>
          <w:b/>
        </w:rPr>
        <w:t>3</w:t>
      </w:r>
      <w:r w:rsidR="00AE3D1D">
        <w:rPr>
          <w:rFonts w:ascii="Comic Sans MS" w:hAnsi="Comic Sans MS"/>
          <w:b/>
        </w:rPr>
        <w:t>,</w:t>
      </w:r>
      <w:r w:rsidR="00297EC5">
        <w:rPr>
          <w:rFonts w:ascii="Comic Sans MS" w:hAnsi="Comic Sans MS"/>
          <w:b/>
        </w:rPr>
        <w:t xml:space="preserve"> 20</w:t>
      </w:r>
      <w:r w:rsidR="00EE388F">
        <w:rPr>
          <w:rFonts w:ascii="Comic Sans MS" w:hAnsi="Comic Sans MS"/>
          <w:b/>
        </w:rPr>
        <w:t>22</w:t>
      </w:r>
    </w:p>
    <w:p w14:paraId="5C2209C0" w14:textId="77777777" w:rsidR="00C22A41" w:rsidRPr="00DA15CA" w:rsidRDefault="00C22A41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mic Sans MS" w:hAnsi="Comic Sans MS"/>
          <w:b/>
        </w:rPr>
      </w:pPr>
      <w:r w:rsidRPr="00DA15CA">
        <w:rPr>
          <w:rFonts w:ascii="Comic Sans MS" w:hAnsi="Comic Sans MS"/>
          <w:b/>
        </w:rPr>
        <w:t>Ticket Order</w:t>
      </w:r>
    </w:p>
    <w:p w14:paraId="20DCF7B3" w14:textId="77777777" w:rsidR="00132648" w:rsidRDefault="00132648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</w:pPr>
    </w:p>
    <w:p w14:paraId="5817458C" w14:textId="77777777" w:rsidR="00132648" w:rsidRPr="00DA15CA" w:rsidRDefault="00C22A41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/>
        </w:rPr>
      </w:pPr>
      <w:r w:rsidRPr="00DA15CA">
        <w:rPr>
          <w:rFonts w:ascii="Comic Sans MS" w:hAnsi="Comic Sans MS"/>
        </w:rPr>
        <w:t>Family Name</w:t>
      </w:r>
      <w:r w:rsidR="00132648" w:rsidRPr="00DA15CA">
        <w:rPr>
          <w:rFonts w:ascii="Comic Sans MS" w:hAnsi="Comic Sans MS"/>
        </w:rPr>
        <w:t>: ________________________ c/o ___________________ Division: ____</w:t>
      </w:r>
    </w:p>
    <w:p w14:paraId="0FD3FC8E" w14:textId="77777777" w:rsidR="00132648" w:rsidRPr="00DA15CA" w:rsidRDefault="00BA77F3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615E9BDE" wp14:editId="058E8984">
            <wp:simplePos x="0" y="0"/>
            <wp:positionH relativeFrom="column">
              <wp:posOffset>29194</wp:posOffset>
            </wp:positionH>
            <wp:positionV relativeFrom="paragraph">
              <wp:posOffset>76835</wp:posOffset>
            </wp:positionV>
            <wp:extent cx="791226" cy="595466"/>
            <wp:effectExtent l="0" t="0" r="8890" b="0"/>
            <wp:wrapNone/>
            <wp:docPr id="5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65" cy="5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483E35B7" wp14:editId="159F8021">
            <wp:simplePos x="0" y="0"/>
            <wp:positionH relativeFrom="column">
              <wp:posOffset>5633720</wp:posOffset>
            </wp:positionH>
            <wp:positionV relativeFrom="paragraph">
              <wp:posOffset>83013</wp:posOffset>
            </wp:positionV>
            <wp:extent cx="785271" cy="590722"/>
            <wp:effectExtent l="0" t="0" r="0" b="0"/>
            <wp:wrapNone/>
            <wp:docPr id="2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97" cy="5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C8E41" w14:textId="77777777" w:rsidR="00132648" w:rsidRPr="00DA15CA" w:rsidRDefault="00132648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DA15CA">
        <w:rPr>
          <w:rFonts w:ascii="Comic Sans MS" w:hAnsi="Comic Sans MS"/>
          <w:sz w:val="32"/>
          <w:szCs w:val="32"/>
        </w:rPr>
        <w:t xml:space="preserve"># </w:t>
      </w:r>
      <w:proofErr w:type="gramStart"/>
      <w:r w:rsidRPr="00DA15CA">
        <w:rPr>
          <w:rFonts w:ascii="Comic Sans MS" w:hAnsi="Comic Sans MS"/>
          <w:sz w:val="32"/>
          <w:szCs w:val="32"/>
        </w:rPr>
        <w:t>of</w:t>
      </w:r>
      <w:proofErr w:type="gramEnd"/>
      <w:r w:rsidRPr="00DA15CA">
        <w:rPr>
          <w:rFonts w:ascii="Comic Sans MS" w:hAnsi="Comic Sans MS"/>
          <w:sz w:val="32"/>
          <w:szCs w:val="32"/>
        </w:rPr>
        <w:t xml:space="preserve"> Tickets _______ x $5.00 = </w:t>
      </w:r>
      <w:r w:rsidR="00ED2DC3" w:rsidRPr="00DA15CA">
        <w:rPr>
          <w:rFonts w:ascii="Comic Sans MS" w:hAnsi="Comic Sans MS"/>
          <w:sz w:val="32"/>
          <w:szCs w:val="32"/>
        </w:rPr>
        <w:t>$</w:t>
      </w:r>
      <w:r w:rsidRPr="00DA15CA">
        <w:rPr>
          <w:rFonts w:ascii="Comic Sans MS" w:hAnsi="Comic Sans MS"/>
          <w:sz w:val="32"/>
          <w:szCs w:val="32"/>
        </w:rPr>
        <w:t>__________</w:t>
      </w:r>
    </w:p>
    <w:p w14:paraId="753A3611" w14:textId="42BCA9B3" w:rsidR="00C22A41" w:rsidRDefault="00C22A41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mic Sans MS" w:hAnsi="Comic Sans MS"/>
        </w:rPr>
      </w:pPr>
    </w:p>
    <w:p w14:paraId="5AC70E0B" w14:textId="54891D3B" w:rsidR="00E04781" w:rsidRPr="00DA15CA" w:rsidRDefault="00E04781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purchase tickets through parent connect, or in the office with cash/cheque</w:t>
      </w:r>
    </w:p>
    <w:p w14:paraId="0B3E7275" w14:textId="77777777" w:rsidR="00C22A41" w:rsidRDefault="00C22A41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</w:p>
    <w:p w14:paraId="75B9A60D" w14:textId="77777777" w:rsidR="00C22A41" w:rsidRDefault="00C22A41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14:paraId="6E243FB9" w14:textId="77777777" w:rsidR="00C22A41" w:rsidRPr="00DA15CA" w:rsidRDefault="00C22A41" w:rsidP="007603B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/>
        </w:rPr>
      </w:pPr>
      <w:r w:rsidRPr="00DA15CA">
        <w:rPr>
          <w:rFonts w:ascii="Comic Sans MS" w:hAnsi="Comic Sans MS"/>
        </w:rPr>
        <w:t>Parent/Guardian Signature</w:t>
      </w:r>
      <w:r w:rsidRPr="00DA15CA">
        <w:rPr>
          <w:rFonts w:ascii="Comic Sans MS" w:hAnsi="Comic Sans MS"/>
        </w:rPr>
        <w:tab/>
      </w:r>
      <w:r w:rsidRPr="00DA15CA">
        <w:rPr>
          <w:rFonts w:ascii="Comic Sans MS" w:hAnsi="Comic Sans MS"/>
        </w:rPr>
        <w:tab/>
      </w:r>
      <w:r w:rsidRPr="00DA15CA">
        <w:rPr>
          <w:rFonts w:ascii="Comic Sans MS" w:hAnsi="Comic Sans MS"/>
        </w:rPr>
        <w:tab/>
      </w:r>
      <w:r w:rsidRPr="00DA15CA">
        <w:rPr>
          <w:rFonts w:ascii="Comic Sans MS" w:hAnsi="Comic Sans MS"/>
        </w:rPr>
        <w:tab/>
        <w:t>Date</w:t>
      </w:r>
    </w:p>
    <w:sectPr w:rsidR="00C22A41" w:rsidRPr="00DA15CA" w:rsidSect="007603B6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5CE7" w14:textId="77777777" w:rsidR="003E6483" w:rsidRDefault="003E6483" w:rsidP="001873EC">
      <w:r>
        <w:separator/>
      </w:r>
    </w:p>
  </w:endnote>
  <w:endnote w:type="continuationSeparator" w:id="0">
    <w:p w14:paraId="7FE7BC83" w14:textId="77777777" w:rsidR="003E6483" w:rsidRDefault="003E6483" w:rsidP="0018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0B08" w14:textId="77777777" w:rsidR="001873EC" w:rsidRPr="001873EC" w:rsidRDefault="001873EC">
    <w:pPr>
      <w:pStyle w:val="Footer"/>
      <w:rPr>
        <w:sz w:val="18"/>
        <w:szCs w:val="18"/>
      </w:rPr>
    </w:pPr>
    <w:r w:rsidRPr="001873EC">
      <w:rPr>
        <w:sz w:val="18"/>
        <w:szCs w:val="18"/>
      </w:rPr>
      <w:fldChar w:fldCharType="begin"/>
    </w:r>
    <w:r w:rsidRPr="001873EC">
      <w:rPr>
        <w:sz w:val="18"/>
        <w:szCs w:val="18"/>
      </w:rPr>
      <w:instrText xml:space="preserve"> FILENAME  \p  \* MERGEFORMAT </w:instrText>
    </w:r>
    <w:r w:rsidRPr="001873EC">
      <w:rPr>
        <w:sz w:val="18"/>
        <w:szCs w:val="18"/>
      </w:rPr>
      <w:fldChar w:fldCharType="separate"/>
    </w:r>
    <w:r w:rsidR="00E63327">
      <w:rPr>
        <w:noProof/>
        <w:sz w:val="18"/>
        <w:szCs w:val="18"/>
      </w:rPr>
      <w:t>O:\Fundraising\PANCAKE BREAKFAST.docx</w:t>
    </w:r>
    <w:r w:rsidRPr="001873E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32E1" w14:textId="77777777" w:rsidR="003E6483" w:rsidRDefault="003E6483" w:rsidP="001873EC">
      <w:r>
        <w:separator/>
      </w:r>
    </w:p>
  </w:footnote>
  <w:footnote w:type="continuationSeparator" w:id="0">
    <w:p w14:paraId="07FADCBD" w14:textId="77777777" w:rsidR="003E6483" w:rsidRDefault="003E6483" w:rsidP="0018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483"/>
    <w:rsid w:val="00001268"/>
    <w:rsid w:val="000020B6"/>
    <w:rsid w:val="00082503"/>
    <w:rsid w:val="000B3F2A"/>
    <w:rsid w:val="00132648"/>
    <w:rsid w:val="001745FC"/>
    <w:rsid w:val="001873EC"/>
    <w:rsid w:val="001A0BFD"/>
    <w:rsid w:val="001A6681"/>
    <w:rsid w:val="001A78A0"/>
    <w:rsid w:val="001E69B1"/>
    <w:rsid w:val="00297EC5"/>
    <w:rsid w:val="002B0F44"/>
    <w:rsid w:val="0038065F"/>
    <w:rsid w:val="003E6483"/>
    <w:rsid w:val="00410167"/>
    <w:rsid w:val="004320AD"/>
    <w:rsid w:val="00492C02"/>
    <w:rsid w:val="004D4C2A"/>
    <w:rsid w:val="00503166"/>
    <w:rsid w:val="00510743"/>
    <w:rsid w:val="00592DFA"/>
    <w:rsid w:val="00605BC0"/>
    <w:rsid w:val="00637F1E"/>
    <w:rsid w:val="00696247"/>
    <w:rsid w:val="006A7336"/>
    <w:rsid w:val="006C6335"/>
    <w:rsid w:val="007603B6"/>
    <w:rsid w:val="007A4D59"/>
    <w:rsid w:val="00804D77"/>
    <w:rsid w:val="00961FB0"/>
    <w:rsid w:val="00AE3D1D"/>
    <w:rsid w:val="00BA77F3"/>
    <w:rsid w:val="00BE37DB"/>
    <w:rsid w:val="00BF03DD"/>
    <w:rsid w:val="00C22A41"/>
    <w:rsid w:val="00C848AC"/>
    <w:rsid w:val="00CE3FBD"/>
    <w:rsid w:val="00DA15CA"/>
    <w:rsid w:val="00E04781"/>
    <w:rsid w:val="00E20F2F"/>
    <w:rsid w:val="00E36EEC"/>
    <w:rsid w:val="00E44383"/>
    <w:rsid w:val="00E63327"/>
    <w:rsid w:val="00ED102B"/>
    <w:rsid w:val="00ED2DC3"/>
    <w:rsid w:val="00EE388F"/>
    <w:rsid w:val="00F3772D"/>
    <w:rsid w:val="00F43132"/>
    <w:rsid w:val="00F87590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D11"/>
  <w15:docId w15:val="{128E015F-0958-4FFE-AD32-9434BA1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EC"/>
  </w:style>
  <w:style w:type="paragraph" w:styleId="Footer">
    <w:name w:val="footer"/>
    <w:basedOn w:val="Normal"/>
    <w:link w:val="FooterChar"/>
    <w:uiPriority w:val="99"/>
    <w:unhideWhenUsed/>
    <w:rsid w:val="0018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EC"/>
  </w:style>
  <w:style w:type="paragraph" w:styleId="BalloonText">
    <w:name w:val="Balloon Text"/>
    <w:basedOn w:val="Normal"/>
    <w:link w:val="BalloonTextChar"/>
    <w:uiPriority w:val="99"/>
    <w:semiHidden/>
    <w:unhideWhenUsed/>
    <w:rsid w:val="0008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ved=2ahUKEwj78_WyiIDgAhUEh1QKHeCRDVIQjRx6BAgBEAU&amp;url=http://www.ibo.org/digital-toolkit/logos-and-programme-models/&amp;psig=AOvVaw0-TFEuSYvFF2-2SWH9xAe0&amp;ust=154820075598640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a/imgres?imgurl=http://www.clipartguide.com/_named_clipart_images/0511-0906-2212-2323_Cartoon_of_a_Girl_Making_Pancakes_clipart_image.jpg&amp;imgrefurl=http://www.clipartguide.com/_pages/0511-0906-2212-2323.html&amp;docid=tsNnnpOEZvElKM&amp;tbnid=nND44g5LXY029M:&amp;vet=10ahUKEwj79sam38DeAhUvGDQIHUzQD2UQMwiMAShBMEE..i&amp;w=350&amp;h=282&amp;bih=725&amp;biw=1440&amp;q=elves%20cooking%20pancakes&amp;ved=0ahUKEwj79sam38DeAhUvGDQIHUzQD2UQMwiMAShBMEE&amp;iact=mrc&amp;uact=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a/url?sa=i&amp;rct=j&amp;q=&amp;esrc=s&amp;source=images&amp;cd=&amp;cad=rja&amp;uact=8&amp;ved=2ahUKEwjE2u2_3cDeAhXkIzQIHULLBDYQjRx6BAgBEAU&amp;url=https://www.jsonline.com/story/life/events/top-picks/2016/11/30/weekend-guide-breakfasts-santa-east-troy-christmas-train-santa-hustle-and-lots-more/94663480/&amp;psig=AOvVaw3TJJlAkSk-hA9NSIIfkgv4&amp;ust=154162675699060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School District</dc:creator>
  <cp:keywords/>
  <dc:description/>
  <cp:lastModifiedBy>Maureen Hudie</cp:lastModifiedBy>
  <cp:revision>26</cp:revision>
  <cp:lastPrinted>2017-11-15T23:40:00Z</cp:lastPrinted>
  <dcterms:created xsi:type="dcterms:W3CDTF">2013-11-25T18:30:00Z</dcterms:created>
  <dcterms:modified xsi:type="dcterms:W3CDTF">2022-12-01T21:18:00Z</dcterms:modified>
</cp:coreProperties>
</file>